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bidi w:val="false"/>
        <w:jc w:val="center"/>
      </w:pPr>
      <w:r>
        <w:rPr>
          <w:b/>
          <w:bCs/>
          <w:color w:val="1565C0"/>
          <w:sz w:val="54"/>
          <w:szCs w:val="54"/>
          <w:rtl w:val="false"/>
        </w:rPr>
        <w:t xml:space="preserve">CKJan2025_mixdown.docx</w:t>
      </w:r>
    </w:p>
    <w:p/>
    <w:p>
      <w:pPr>
        <w:bidi w:val="false"/>
        <w:jc w:val="left"/>
      </w:pPr>
      <w:r>
        <w:rPr>
          <w:b/>
          <w:bCs/>
          <w:rtl w:val="false"/>
        </w:rPr>
        <w:t xml:space="preserve">00:00 --&gt; 00:09</w:t>
      </w:r>
      <w:r>
        <w:rPr>
          <w:rtl w:val="false"/>
        </w:rPr>
        <w:br/>
        <w:t xml:space="preserve">
 Each month, KVNO selects a young person between the ages of 8 and 13 to be the KVNO Classical Kid.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00:09 --&gt; 00:12</w:t>
      </w:r>
      <w:r>
        <w:rPr>
          <w:rtl w:val="false"/>
        </w:rPr>
        <w:br/>
        <w:t xml:space="preserve">
 And for January, our Classical Kid is Teagan Hess.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00:12 --&gt; 00:17</w:t>
      </w:r>
      <w:r>
        <w:rPr>
          <w:rtl w:val="false"/>
        </w:rPr>
        <w:br/>
        <w:t xml:space="preserve">
 My name is Teagan Hess. I go to Harvey Ux Elementary and I am 11 years old.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00:17 --&gt; 00:22</w:t>
      </w:r>
      <w:r>
        <w:rPr>
          <w:rtl w:val="false"/>
        </w:rPr>
        <w:br/>
        <w:t xml:space="preserve">
 Teagan plays cello and trumpet, including cello lessons at the Omaha Conservatory of Music.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00:22 --&gt; 00:26</w:t>
      </w:r>
      <w:r>
        <w:rPr>
          <w:rtl w:val="false"/>
        </w:rPr>
        <w:br/>
        <w:t xml:space="preserve">
 I play the cello and I also do the trumpet.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00:27 --&gt; 00:31</w:t>
      </w:r>
      <w:r>
        <w:rPr>
          <w:rtl w:val="false"/>
        </w:rPr>
        <w:br/>
        <w:t xml:space="preserve">
 I've been playing the cello for 8 years and I've been playing the trumpet for 1.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00:31 --&gt; 00:36</w:t>
      </w:r>
      <w:r>
        <w:rPr>
          <w:rtl w:val="false"/>
        </w:rPr>
        <w:br/>
        <w:t xml:space="preserve">
 Watching her brother play is what intrigued Teagan enough to try playing an instrument herself.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00:36 --&gt; 00:42</w:t>
      </w:r>
      <w:r>
        <w:rPr>
          <w:rtl w:val="false"/>
        </w:rPr>
        <w:br/>
        <w:t xml:space="preserve">
 I watched my brother play when I was little and I got really interested in it.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00:42 --&gt; 00:46</w:t>
      </w:r>
      <w:r>
        <w:rPr>
          <w:rtl w:val="false"/>
        </w:rPr>
        <w:br/>
        <w:t xml:space="preserve">
 And her favorite part of performing is how lovely the cello could sound.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00:46 --&gt; 00:54</w:t>
      </w:r>
      <w:r>
        <w:rPr>
          <w:rtl w:val="false"/>
        </w:rPr>
        <w:br/>
        <w:t xml:space="preserve">
 I'd say probably my favorite part about playing the cello is doing vibrato because it makes me sound so musical.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00:54 --&gt; 00:58</w:t>
      </w:r>
      <w:r>
        <w:rPr>
          <w:rtl w:val="false"/>
        </w:rPr>
        <w:br/>
        <w:t xml:space="preserve">
 Teagan's most memorable musical experience involved helping out a friend.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00:58 --&gt; 01:07</w:t>
      </w:r>
      <w:r>
        <w:rPr>
          <w:rtl w:val="false"/>
        </w:rPr>
        <w:br/>
        <w:t xml:space="preserve">
 I'd probably say when my friend was nervous about going to middle school, so I played one of her favorite, like, songs on the cello.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01:07 --&gt; 01:10</w:t>
      </w:r>
      <w:r>
        <w:rPr>
          <w:rtl w:val="false"/>
        </w:rPr>
        <w:br/>
        <w:t xml:space="preserve">
 And she loves the music of Johann Sebastian Bach.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01:10 --&gt; 01:17</w:t>
      </w:r>
      <w:r>
        <w:rPr>
          <w:rtl w:val="false"/>
        </w:rPr>
        <w:br/>
        <w:t xml:space="preserve">
 I think my favorite composer would be J.S. Bach because he's written so many of my favorite pieces in Suzuki.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01:18 --&gt; 01:21</w:t>
      </w:r>
      <w:r>
        <w:rPr>
          <w:rtl w:val="false"/>
        </w:rPr>
        <w:br/>
        <w:t xml:space="preserve">
 And Teagan stays busy outside of school and music activities.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01:21 --&gt; 01:27</w:t>
      </w:r>
      <w:r>
        <w:rPr>
          <w:rtl w:val="false"/>
        </w:rPr>
        <w:br/>
        <w:t xml:space="preserve">
 I like swimming, reading, and hanging out with my friends, especially Mabel.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01:27 --&gt; 01:29</w:t>
      </w:r>
      <w:r>
        <w:rPr>
          <w:rtl w:val="false"/>
        </w:rPr>
        <w:br/>
        <w:t xml:space="preserve">
 We like to do makeovers together.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01:29 --&gt; 01:33</w:t>
      </w:r>
      <w:r>
        <w:rPr>
          <w:rtl w:val="false"/>
        </w:rPr>
        <w:br/>
        <w:t xml:space="preserve">
 Music is important for Teagan because of the way it makes her feel.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01:33 --&gt; 01:41</w:t>
      </w:r>
      <w:r>
        <w:rPr>
          <w:rtl w:val="false"/>
        </w:rPr>
        <w:br/>
        <w:t xml:space="preserve">
 I think music is important to me because it occupies a lot of my time and it just makes me feel happy whenever I hear it.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01:41 --&gt; 01:46</w:t>
      </w:r>
      <w:r>
        <w:rPr>
          <w:rtl w:val="false"/>
        </w:rPr>
        <w:br/>
        <w:t xml:space="preserve">
 Classical kids receive a $300 scholarship in memory of Mary Bell Sainer.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01:46 --&gt; 01:48</w:t>
      </w:r>
      <w:r>
        <w:rPr>
          <w:rtl w:val="false"/>
        </w:rPr>
        <w:br/>
        <w:t xml:space="preserve">
 And Teagan plans to use the money for music lessons.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01:48 --&gt; 01:55</w:t>
      </w:r>
      <w:r>
        <w:rPr>
          <w:rtl w:val="false"/>
        </w:rPr>
        <w:br/>
        <w:t xml:space="preserve">
 I think I would probably pay for cello lessons or music camp because my mom says they're super expensive.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01:55 --&gt; 01:58</w:t>
      </w:r>
      <w:r>
        <w:rPr>
          <w:rtl w:val="false"/>
        </w:rPr>
        <w:br/>
        <w:t xml:space="preserve">
 And here she is playing a beret by Handel.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02:05 --&gt; 02:12</w:t>
      </w:r>
      <w:r>
        <w:rPr>
          <w:rtl w:val="false"/>
        </w:rPr>
        <w:br/>
        <w:t xml:space="preserve">
 If you know a young person between the ages of 8 and 13 who should also be a classical kid, nominate them at kvno.org.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02:12 --&gt; 02:15</w:t>
      </w:r>
      <w:r>
        <w:rPr>
          <w:rtl w:val="false"/>
        </w:rPr>
        <w:br/>
        <w:t xml:space="preserve">
 You can also hear this interview again on our website.</w:t>
      </w:r>
    </w:p>
    <w:p>
      <w:pPr>
        <w:bidi w:val="false"/>
        <w:jc w:val="left"/>
      </w:pPr>
      <w:r>
        <w:rPr>
          <w:b/>
          <w:bCs/>
          <w:rtl w:val="false"/>
        </w:rPr>
        <w:t xml:space="preserve">02:15 --&gt; 02:18</w:t>
      </w:r>
      <w:r>
        <w:rPr>
          <w:rtl w:val="false"/>
        </w:rPr>
        <w:br/>
        <w:t xml:space="preserve">
 From the KVNO Arts Desk, I'm Emily McIver.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2026-08-06T04:16:52.806Z</dcterms:created>
  <dcterms:modified xsi:type="dcterms:W3CDTF">2026-08-06T04:16:52.806Z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